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Default="00A4796D">
      <w:bookmarkStart w:id="0" w:name="_GoBack"/>
      <w:bookmarkEnd w:id="0"/>
    </w:p>
    <w:tbl>
      <w:tblPr>
        <w:tblStyle w:val="TableGrid"/>
        <w:tblW w:w="9626" w:type="dxa"/>
        <w:tblInd w:w="144" w:type="dxa"/>
        <w:tblLook w:val="04A0" w:firstRow="1" w:lastRow="0" w:firstColumn="1" w:lastColumn="0" w:noHBand="0" w:noVBand="1"/>
      </w:tblPr>
      <w:tblGrid>
        <w:gridCol w:w="1231"/>
        <w:gridCol w:w="236"/>
        <w:gridCol w:w="1156"/>
        <w:gridCol w:w="270"/>
        <w:gridCol w:w="507"/>
        <w:gridCol w:w="270"/>
        <w:gridCol w:w="383"/>
        <w:gridCol w:w="248"/>
        <w:gridCol w:w="1260"/>
        <w:gridCol w:w="270"/>
        <w:gridCol w:w="1150"/>
        <w:gridCol w:w="237"/>
        <w:gridCol w:w="864"/>
        <w:gridCol w:w="180"/>
        <w:gridCol w:w="91"/>
        <w:gridCol w:w="1273"/>
      </w:tblGrid>
      <w:tr w:rsidR="002C3E87" w:rsidTr="006244FC">
        <w:tc>
          <w:tcPr>
            <w:tcW w:w="96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3E87" w:rsidRPr="00F046B2" w:rsidRDefault="002C3E87" w:rsidP="00F722D6">
            <w:pPr>
              <w:jc w:val="center"/>
              <w:rPr>
                <w:rFonts w:ascii="Copperplate Gothic Bold" w:hAnsi="Copperplate Gothic Bold"/>
                <w:b/>
                <w:sz w:val="24"/>
                <w:szCs w:val="24"/>
              </w:rPr>
            </w:pPr>
            <w:r w:rsidRPr="00F046B2">
              <w:rPr>
                <w:rFonts w:ascii="Copperplate Gothic Bold" w:hAnsi="Copperplate Gothic Bold"/>
                <w:b/>
                <w:sz w:val="24"/>
                <w:szCs w:val="24"/>
              </w:rPr>
              <w:t xml:space="preserve">Home Owner </w:t>
            </w:r>
            <w:r w:rsidR="004052D3" w:rsidRPr="00F046B2">
              <w:rPr>
                <w:rFonts w:ascii="Copperplate Gothic Bold" w:hAnsi="Copperplate Gothic Bold"/>
                <w:b/>
                <w:sz w:val="24"/>
                <w:szCs w:val="24"/>
              </w:rPr>
              <w:t xml:space="preserve">Contact </w:t>
            </w:r>
            <w:r w:rsidRPr="00F046B2">
              <w:rPr>
                <w:rFonts w:ascii="Copperplate Gothic Bold" w:hAnsi="Copperplate Gothic Bold"/>
                <w:b/>
                <w:sz w:val="24"/>
                <w:szCs w:val="24"/>
              </w:rPr>
              <w:t>Information</w:t>
            </w:r>
          </w:p>
        </w:tc>
      </w:tr>
      <w:tr w:rsidR="00F722D6" w:rsidRPr="00F722D6" w:rsidTr="006244FC">
        <w:trPr>
          <w:trHeight w:val="450"/>
        </w:trPr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2D6" w:rsidRPr="00F722D6" w:rsidRDefault="00F722D6" w:rsidP="000568D6">
            <w:pPr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722D6" w:rsidRPr="00F722D6" w:rsidRDefault="00F722D6" w:rsidP="000568D6">
            <w:pPr>
              <w:rPr>
                <w:sz w:val="26"/>
                <w:szCs w:val="26"/>
              </w:rPr>
            </w:pPr>
          </w:p>
        </w:tc>
        <w:tc>
          <w:tcPr>
            <w:tcW w:w="44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2D6" w:rsidRPr="00F722D6" w:rsidRDefault="00F722D6" w:rsidP="000568D6">
            <w:pPr>
              <w:rPr>
                <w:sz w:val="26"/>
                <w:szCs w:val="26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2D6" w:rsidRPr="00F722D6" w:rsidRDefault="00F722D6" w:rsidP="000568D6">
            <w:pPr>
              <w:rPr>
                <w:sz w:val="26"/>
                <w:szCs w:val="26"/>
              </w:rPr>
            </w:pPr>
          </w:p>
        </w:tc>
      </w:tr>
      <w:tr w:rsidR="00F722D6" w:rsidTr="006244FC"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2D6" w:rsidRDefault="00F722D6" w:rsidP="00F722D6">
            <w:r>
              <w:t>Last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722D6" w:rsidRDefault="00F722D6" w:rsidP="000568D6"/>
        </w:tc>
        <w:tc>
          <w:tcPr>
            <w:tcW w:w="4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2D6" w:rsidRDefault="00F722D6" w:rsidP="00F722D6">
            <w:r>
              <w:t>First Name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2D6" w:rsidRDefault="00F722D6" w:rsidP="000568D6"/>
        </w:tc>
      </w:tr>
      <w:tr w:rsidR="00A4796D" w:rsidTr="006244FC">
        <w:trPr>
          <w:trHeight w:val="432"/>
        </w:trPr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CE5E9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  <w:tc>
          <w:tcPr>
            <w:tcW w:w="33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CE5E9A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CE5E9A"/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CE5E9A"/>
        </w:tc>
      </w:tr>
      <w:tr w:rsidR="00A4796D" w:rsidTr="006244FC"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96D" w:rsidRDefault="00A4796D" w:rsidP="00CE5E9A">
            <w:r>
              <w:t>Street/P.O. Box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  <w:tc>
          <w:tcPr>
            <w:tcW w:w="33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>
            <w:r>
              <w:t>City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>
            <w:r>
              <w:t>State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>
            <w:r>
              <w:t>Zip</w:t>
            </w:r>
          </w:p>
        </w:tc>
      </w:tr>
      <w:tr w:rsidR="004052D3" w:rsidTr="006244FC">
        <w:trPr>
          <w:trHeight w:val="432"/>
        </w:trPr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2D3" w:rsidRDefault="004052D3" w:rsidP="000568D6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052D3" w:rsidRDefault="004052D3" w:rsidP="000568D6"/>
        </w:tc>
        <w:tc>
          <w:tcPr>
            <w:tcW w:w="33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2D3" w:rsidRDefault="004052D3" w:rsidP="000568D6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052D3" w:rsidRDefault="004052D3" w:rsidP="000568D6"/>
        </w:tc>
        <w:tc>
          <w:tcPr>
            <w:tcW w:w="2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2D3" w:rsidRDefault="004052D3" w:rsidP="000568D6"/>
        </w:tc>
      </w:tr>
      <w:tr w:rsidR="002E6CAC" w:rsidTr="006244FC"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CAC" w:rsidRDefault="002E6CAC" w:rsidP="000568D6">
            <w:r>
              <w:t>Home Phone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6CAC" w:rsidRDefault="002E6CAC" w:rsidP="000568D6"/>
        </w:tc>
        <w:tc>
          <w:tcPr>
            <w:tcW w:w="33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CAC" w:rsidRDefault="002E6CAC" w:rsidP="000568D6">
            <w:r>
              <w:t>Cell Phone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2E6CAC" w:rsidRDefault="002E6CAC" w:rsidP="000568D6"/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CAC" w:rsidRDefault="002E6CAC" w:rsidP="000568D6">
            <w:r>
              <w:t>Work Phone</w:t>
            </w:r>
          </w:p>
        </w:tc>
      </w:tr>
      <w:tr w:rsidR="002E6CAC" w:rsidTr="006244FC">
        <w:trPr>
          <w:trHeight w:val="432"/>
        </w:trPr>
        <w:tc>
          <w:tcPr>
            <w:tcW w:w="80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CAC" w:rsidRDefault="002E6CAC" w:rsidP="000568D6"/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6CAC" w:rsidRDefault="002E6CAC" w:rsidP="000568D6"/>
        </w:tc>
      </w:tr>
      <w:tr w:rsidR="002E6CAC" w:rsidTr="006244FC">
        <w:trPr>
          <w:trHeight w:val="210"/>
        </w:trPr>
        <w:tc>
          <w:tcPr>
            <w:tcW w:w="96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E6CAC" w:rsidRDefault="002E6CAC" w:rsidP="000568D6">
            <w:r>
              <w:t>Email</w:t>
            </w:r>
          </w:p>
        </w:tc>
      </w:tr>
      <w:tr w:rsidR="002924AC" w:rsidRPr="002924AC" w:rsidTr="006244FC">
        <w:tc>
          <w:tcPr>
            <w:tcW w:w="96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924AC" w:rsidRPr="002924AC" w:rsidRDefault="002924AC" w:rsidP="000568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7D53" w:rsidRPr="00F046B2" w:rsidTr="006244FC">
        <w:trPr>
          <w:trHeight w:val="305"/>
        </w:trPr>
        <w:tc>
          <w:tcPr>
            <w:tcW w:w="96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67D53" w:rsidRPr="00F046B2" w:rsidRDefault="00867D53" w:rsidP="000568D6">
            <w:pPr>
              <w:jc w:val="center"/>
              <w:rPr>
                <w:rFonts w:ascii="Copperplate Gothic Bold" w:hAnsi="Copperplate Gothic Bold"/>
                <w:b/>
                <w:sz w:val="24"/>
                <w:szCs w:val="24"/>
              </w:rPr>
            </w:pPr>
            <w:r w:rsidRPr="00F046B2">
              <w:rPr>
                <w:rFonts w:ascii="Copperplate Gothic Bold" w:hAnsi="Copperplate Gothic Bold"/>
                <w:b/>
                <w:sz w:val="24"/>
                <w:szCs w:val="24"/>
              </w:rPr>
              <w:t>Property Location</w:t>
            </w:r>
          </w:p>
        </w:tc>
      </w:tr>
      <w:tr w:rsidR="00867D53" w:rsidTr="006244FC">
        <w:trPr>
          <w:trHeight w:val="305"/>
        </w:trPr>
        <w:tc>
          <w:tcPr>
            <w:tcW w:w="96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67D53" w:rsidRPr="00867D53" w:rsidRDefault="00867D53" w:rsidP="000568D6">
            <w:pPr>
              <w:jc w:val="center"/>
              <w:rPr>
                <w:b/>
              </w:rPr>
            </w:pPr>
            <w:r>
              <w:rPr>
                <w:b/>
              </w:rPr>
              <w:t>Legal Description</w:t>
            </w:r>
          </w:p>
        </w:tc>
      </w:tr>
      <w:tr w:rsidR="002E6CAC" w:rsidTr="006244FC">
        <w:trPr>
          <w:trHeight w:val="432"/>
        </w:trPr>
        <w:tc>
          <w:tcPr>
            <w:tcW w:w="8262" w:type="dxa"/>
            <w:gridSpan w:val="1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E6CAC" w:rsidRDefault="002E6CAC" w:rsidP="00F046B2">
            <w:pPr>
              <w:rPr>
                <w:b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CAC" w:rsidRDefault="002E6CAC" w:rsidP="00F046B2">
            <w:pPr>
              <w:rPr>
                <w:b/>
              </w:rPr>
            </w:pPr>
          </w:p>
        </w:tc>
      </w:tr>
      <w:tr w:rsidR="00F046B2" w:rsidTr="006244FC">
        <w:tc>
          <w:tcPr>
            <w:tcW w:w="8262" w:type="dxa"/>
            <w:gridSpan w:val="1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046B2" w:rsidRPr="00F046B2" w:rsidRDefault="00F046B2" w:rsidP="00F046B2">
            <w:r>
              <w:t>Subdivision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</w:tr>
      <w:tr w:rsidR="00F046B2" w:rsidTr="006244FC">
        <w:trPr>
          <w:trHeight w:val="432"/>
        </w:trPr>
        <w:tc>
          <w:tcPr>
            <w:tcW w:w="123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pPr>
              <w:rPr>
                <w:b/>
              </w:rPr>
            </w:pPr>
          </w:p>
        </w:tc>
      </w:tr>
      <w:tr w:rsidR="00F046B2" w:rsidRPr="00F046B2" w:rsidTr="006244FC">
        <w:tc>
          <w:tcPr>
            <w:tcW w:w="123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046B2" w:rsidRPr="00F046B2" w:rsidRDefault="00F046B2" w:rsidP="00F046B2">
            <w:r w:rsidRPr="00F046B2">
              <w:t>Section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>
            <w:r w:rsidRPr="00F046B2">
              <w:t>Lot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/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>
            <w:r w:rsidRPr="00F046B2">
              <w:t>Block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>
            <w:r w:rsidRPr="00F046B2">
              <w:t>Reserve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>
            <w:r w:rsidRPr="00F046B2">
              <w:t>Abstract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/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>
            <w:r w:rsidRPr="00F046B2">
              <w:t>Acreage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F046B2"/>
        </w:tc>
      </w:tr>
      <w:tr w:rsidR="00F046B2" w:rsidRPr="00F046B2" w:rsidTr="00624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046B2" w:rsidRPr="00F046B2" w:rsidRDefault="00F046B2" w:rsidP="000568D6">
            <w:pPr>
              <w:ind w:left="108"/>
              <w:jc w:val="center"/>
              <w:rPr>
                <w:b/>
                <w:sz w:val="10"/>
                <w:szCs w:val="10"/>
              </w:rPr>
            </w:pPr>
          </w:p>
        </w:tc>
      </w:tr>
      <w:tr w:rsidR="000568D6" w:rsidTr="00624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6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68D6" w:rsidRPr="000568D6" w:rsidRDefault="000568D6" w:rsidP="000568D6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Property Address</w:t>
            </w:r>
          </w:p>
        </w:tc>
      </w:tr>
      <w:tr w:rsidR="00A4796D" w:rsidTr="006244FC">
        <w:trPr>
          <w:trHeight w:val="432"/>
        </w:trPr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F046B2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F046B2"/>
        </w:tc>
        <w:tc>
          <w:tcPr>
            <w:tcW w:w="33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F046B2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F046B2"/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F046B2"/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F046B2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Default="00A4796D" w:rsidP="00F046B2"/>
        </w:tc>
      </w:tr>
      <w:tr w:rsidR="00F046B2" w:rsidTr="006244FC"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6B2" w:rsidRDefault="00F046B2" w:rsidP="00F046B2">
            <w:r>
              <w:t>Street/P.O. Box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/>
        </w:tc>
        <w:tc>
          <w:tcPr>
            <w:tcW w:w="33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r>
              <w:t>City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r>
              <w:t>State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046B2" w:rsidRDefault="00F046B2" w:rsidP="00F046B2">
            <w:r>
              <w:t>Zip</w:t>
            </w:r>
          </w:p>
        </w:tc>
      </w:tr>
    </w:tbl>
    <w:p w:rsidR="00A4796D" w:rsidRDefault="00A4796D"/>
    <w:p w:rsidR="00A4796D" w:rsidRDefault="00A4796D"/>
    <w:p w:rsidR="00A4796D" w:rsidRDefault="00A4796D" w:rsidP="006244FC">
      <w:pPr>
        <w:ind w:right="-270"/>
        <w:jc w:val="center"/>
        <w:rPr>
          <w:rFonts w:ascii="Copperplate Gothic Bold" w:hAnsi="Copperplate Gothic Bold"/>
          <w:b/>
          <w:sz w:val="24"/>
          <w:szCs w:val="24"/>
        </w:rPr>
      </w:pPr>
      <w:r w:rsidRPr="00A4796D">
        <w:rPr>
          <w:rFonts w:ascii="Copperplate Gothic Bold" w:hAnsi="Copperplate Gothic Bold"/>
          <w:b/>
          <w:sz w:val="24"/>
          <w:szCs w:val="24"/>
        </w:rPr>
        <w:t>Please Read the Following</w:t>
      </w:r>
    </w:p>
    <w:p w:rsidR="00A4796D" w:rsidRPr="00A4796D" w:rsidRDefault="00A4796D" w:rsidP="006244F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50" w:right="-270" w:hanging="270"/>
        <w:rPr>
          <w:rFonts w:cstheme="minorHAnsi"/>
        </w:rPr>
      </w:pPr>
      <w:r w:rsidRPr="000568D6">
        <w:t>This form does not</w:t>
      </w:r>
      <w:r>
        <w:t xml:space="preserve"> guarantee that your safe room </w:t>
      </w:r>
      <w:r w:rsidRPr="000568D6">
        <w:t>application will be funded. This form will be used by the local emergency management office to create a list of residents interested in a safe room rebate.</w:t>
      </w:r>
    </w:p>
    <w:p w:rsidR="00A4796D" w:rsidRPr="00A4796D" w:rsidRDefault="00A4796D" w:rsidP="006244F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50" w:right="-270" w:hanging="270"/>
        <w:rPr>
          <w:rFonts w:cstheme="minorHAnsi"/>
        </w:rPr>
      </w:pPr>
      <w:r w:rsidRPr="000568D6">
        <w:t>If funded this program provides a 50% rebate (up to $3,000.00) to eligible applicants who install above-ground or underground safe rooms</w:t>
      </w:r>
      <w:r>
        <w:t>.</w:t>
      </w:r>
    </w:p>
    <w:p w:rsidR="00A4796D" w:rsidRPr="00A4796D" w:rsidRDefault="00A4796D" w:rsidP="006244F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50" w:right="-270" w:hanging="270"/>
        <w:rPr>
          <w:rFonts w:cstheme="minorHAnsi"/>
        </w:rPr>
      </w:pPr>
      <w:r w:rsidRPr="000568D6">
        <w:t>Qualifying shelters must be built/ installed, and certified by a program</w:t>
      </w:r>
      <w:r>
        <w:t>m</w:t>
      </w:r>
      <w:r w:rsidRPr="000568D6">
        <w:t>atic approved contractor</w:t>
      </w:r>
      <w:r>
        <w:t>.</w:t>
      </w:r>
    </w:p>
    <w:p w:rsidR="00A4796D" w:rsidRPr="00A4796D" w:rsidRDefault="00A4796D" w:rsidP="006244F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50" w:right="-270" w:hanging="270"/>
        <w:rPr>
          <w:rFonts w:cstheme="minorHAnsi"/>
        </w:rPr>
      </w:pPr>
      <w:r w:rsidRPr="000568D6">
        <w:t>I certify that my property is not located in a floodplain or a Coastal Surge Zone (V Zone</w:t>
      </w:r>
      <w:r>
        <w:t>).</w:t>
      </w:r>
    </w:p>
    <w:p w:rsidR="00A4796D" w:rsidRPr="00A4796D" w:rsidRDefault="00A4796D" w:rsidP="006244F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50" w:right="-270" w:hanging="270"/>
        <w:rPr>
          <w:rFonts w:cstheme="minorHAnsi"/>
        </w:rPr>
      </w:pPr>
      <w:r w:rsidRPr="000568D6">
        <w:t>I understand that my participation in this program is completely voluntary</w:t>
      </w:r>
      <w:r>
        <w:t>.</w:t>
      </w:r>
    </w:p>
    <w:p w:rsidR="00A4796D" w:rsidRPr="00A4796D" w:rsidRDefault="00A4796D" w:rsidP="006244FC">
      <w:pPr>
        <w:spacing w:before="100" w:beforeAutospacing="1" w:after="100" w:afterAutospacing="1" w:line="240" w:lineRule="auto"/>
        <w:ind w:right="-270"/>
        <w:rPr>
          <w:rFonts w:cstheme="minorHAnsi"/>
        </w:rPr>
      </w:pPr>
      <w:r>
        <w:t>I, the undersigned, have carefully reviewed this form and understand all the information herein. To the best of my knowledge, the answers hereto are all true and correct.</w:t>
      </w:r>
    </w:p>
    <w:tbl>
      <w:tblPr>
        <w:tblStyle w:val="TableGrid"/>
        <w:tblW w:w="9626" w:type="dxa"/>
        <w:tblInd w:w="144" w:type="dxa"/>
        <w:tblLook w:val="04A0" w:firstRow="1" w:lastRow="0" w:firstColumn="1" w:lastColumn="0" w:noHBand="0" w:noVBand="1"/>
      </w:tblPr>
      <w:tblGrid>
        <w:gridCol w:w="3654"/>
        <w:gridCol w:w="396"/>
        <w:gridCol w:w="2970"/>
        <w:gridCol w:w="2606"/>
      </w:tblGrid>
      <w:tr w:rsidR="00A4796D" w:rsidRPr="00F722D6" w:rsidTr="006244FC">
        <w:trPr>
          <w:trHeight w:val="450"/>
        </w:trPr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Pr="00F722D6" w:rsidRDefault="00A4796D" w:rsidP="00CE5E9A">
            <w:pPr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4796D" w:rsidRPr="00F722D6" w:rsidRDefault="00A4796D" w:rsidP="00CE5E9A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96D" w:rsidRPr="00F722D6" w:rsidRDefault="00A4796D" w:rsidP="00CE5E9A">
            <w:pPr>
              <w:rPr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A4796D" w:rsidRPr="00F722D6" w:rsidRDefault="00A4796D" w:rsidP="00CE5E9A">
            <w:pPr>
              <w:rPr>
                <w:sz w:val="26"/>
                <w:szCs w:val="26"/>
              </w:rPr>
            </w:pPr>
          </w:p>
        </w:tc>
      </w:tr>
      <w:tr w:rsidR="00A4796D" w:rsidTr="006244FC"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96D" w:rsidRDefault="00A4796D" w:rsidP="00CE5E9A">
            <w:r>
              <w:t>Signature of Owner/Agent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>
            <w:r>
              <w:t>Date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A4796D" w:rsidRDefault="00A4796D" w:rsidP="00CE5E9A"/>
        </w:tc>
      </w:tr>
    </w:tbl>
    <w:p w:rsidR="000568D6" w:rsidRDefault="000568D6"/>
    <w:sectPr w:rsidR="000568D6" w:rsidSect="002924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CD" w:rsidRDefault="00E027CD" w:rsidP="00FE6A81">
      <w:pPr>
        <w:spacing w:after="0" w:line="240" w:lineRule="auto"/>
      </w:pPr>
      <w:r>
        <w:separator/>
      </w:r>
    </w:p>
  </w:endnote>
  <w:endnote w:type="continuationSeparator" w:id="0">
    <w:p w:rsidR="00E027CD" w:rsidRDefault="00E027CD" w:rsidP="00FE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CD" w:rsidRDefault="00E027CD" w:rsidP="00FE6A81">
      <w:pPr>
        <w:spacing w:after="0" w:line="240" w:lineRule="auto"/>
      </w:pPr>
      <w:r>
        <w:separator/>
      </w:r>
    </w:p>
  </w:footnote>
  <w:footnote w:type="continuationSeparator" w:id="0">
    <w:p w:rsidR="00E027CD" w:rsidRDefault="00E027CD" w:rsidP="00FE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9A" w:rsidRPr="00A4796D" w:rsidRDefault="00CE5E9A" w:rsidP="00A4796D">
    <w:pPr>
      <w:pStyle w:val="Header"/>
      <w:tabs>
        <w:tab w:val="clear" w:pos="9360"/>
        <w:tab w:val="right" w:pos="9900"/>
      </w:tabs>
      <w:ind w:right="-450"/>
      <w:jc w:val="center"/>
      <w:rPr>
        <w:rFonts w:ascii="Copperplate Gothic Bold" w:hAnsi="Copperplate Gothic Bold"/>
        <w:b/>
        <w:sz w:val="40"/>
        <w:szCs w:val="40"/>
      </w:rPr>
    </w:pPr>
    <w:r w:rsidRPr="00A4796D">
      <w:rPr>
        <w:rFonts w:ascii="Copperplate Gothic Bold" w:hAnsi="Copperplate Gothic Bold"/>
        <w:noProof/>
      </w:rPr>
      <w:drawing>
        <wp:anchor distT="0" distB="0" distL="114300" distR="114300" simplePos="0" relativeHeight="251659264" behindDoc="0" locked="0" layoutInCell="1" allowOverlap="1" wp14:anchorId="363B34B8" wp14:editId="18625328">
          <wp:simplePos x="0" y="0"/>
          <wp:positionH relativeFrom="column">
            <wp:posOffset>-571500</wp:posOffset>
          </wp:positionH>
          <wp:positionV relativeFrom="paragraph">
            <wp:posOffset>-333375</wp:posOffset>
          </wp:positionV>
          <wp:extent cx="962025" cy="962025"/>
          <wp:effectExtent l="0" t="0" r="9525" b="9525"/>
          <wp:wrapSquare wrapText="bothSides"/>
          <wp:docPr id="5" name="Picture 5" descr="CC LOGO PROPO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 LOGO PROPO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1F8B">
      <w:rPr>
        <w:rFonts w:ascii="Copperplate Gothic Bold" w:hAnsi="Copperplate Gothic Bold"/>
        <w:b/>
        <w:sz w:val="40"/>
        <w:szCs w:val="40"/>
      </w:rPr>
      <w:t>Residential</w:t>
    </w:r>
    <w:r w:rsidRPr="00A4796D">
      <w:rPr>
        <w:rFonts w:ascii="Copperplate Gothic Bold" w:hAnsi="Copperplate Gothic Bold"/>
        <w:b/>
        <w:sz w:val="40"/>
        <w:szCs w:val="40"/>
      </w:rPr>
      <w:t xml:space="preserve"> </w:t>
    </w:r>
    <w:r w:rsidR="00891F8B">
      <w:rPr>
        <w:rFonts w:ascii="Copperplate Gothic Bold" w:hAnsi="Copperplate Gothic Bold"/>
        <w:b/>
        <w:sz w:val="40"/>
        <w:szCs w:val="40"/>
      </w:rPr>
      <w:t>Safe</w:t>
    </w:r>
    <w:r w:rsidRPr="00A4796D">
      <w:rPr>
        <w:rFonts w:ascii="Copperplate Gothic Bold" w:hAnsi="Copperplate Gothic Bold"/>
        <w:b/>
        <w:sz w:val="40"/>
        <w:szCs w:val="40"/>
      </w:rPr>
      <w:t xml:space="preserve"> </w:t>
    </w:r>
    <w:r w:rsidR="00891F8B">
      <w:rPr>
        <w:rFonts w:ascii="Copperplate Gothic Bold" w:hAnsi="Copperplate Gothic Bold"/>
        <w:b/>
        <w:sz w:val="40"/>
        <w:szCs w:val="40"/>
      </w:rPr>
      <w:t>Room</w:t>
    </w:r>
    <w:r w:rsidRPr="00A4796D">
      <w:rPr>
        <w:rFonts w:ascii="Copperplate Gothic Bold" w:hAnsi="Copperplate Gothic Bold"/>
        <w:b/>
        <w:sz w:val="40"/>
        <w:szCs w:val="40"/>
      </w:rPr>
      <w:t xml:space="preserve"> </w:t>
    </w:r>
    <w:r w:rsidR="00891F8B">
      <w:rPr>
        <w:rFonts w:ascii="Copperplate Gothic Bold" w:hAnsi="Copperplate Gothic Bold"/>
        <w:b/>
        <w:sz w:val="40"/>
        <w:szCs w:val="40"/>
      </w:rPr>
      <w:t>Rebate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0EC"/>
    <w:multiLevelType w:val="hybridMultilevel"/>
    <w:tmpl w:val="81063366"/>
    <w:lvl w:ilvl="0" w:tplc="7944A2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81"/>
    <w:rsid w:val="000568D6"/>
    <w:rsid w:val="000D2713"/>
    <w:rsid w:val="002924AC"/>
    <w:rsid w:val="002C3E87"/>
    <w:rsid w:val="002E6CAC"/>
    <w:rsid w:val="003D5317"/>
    <w:rsid w:val="004052D3"/>
    <w:rsid w:val="00575A91"/>
    <w:rsid w:val="006244FC"/>
    <w:rsid w:val="006576FF"/>
    <w:rsid w:val="00867D53"/>
    <w:rsid w:val="00891F8B"/>
    <w:rsid w:val="008B1E5A"/>
    <w:rsid w:val="00A4796D"/>
    <w:rsid w:val="00B76A84"/>
    <w:rsid w:val="00CE5E9A"/>
    <w:rsid w:val="00D30AAB"/>
    <w:rsid w:val="00D71939"/>
    <w:rsid w:val="00D72D27"/>
    <w:rsid w:val="00E027CD"/>
    <w:rsid w:val="00EB2A73"/>
    <w:rsid w:val="00F046B2"/>
    <w:rsid w:val="00F722D6"/>
    <w:rsid w:val="00FA62E6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81"/>
  </w:style>
  <w:style w:type="paragraph" w:styleId="Footer">
    <w:name w:val="footer"/>
    <w:basedOn w:val="Normal"/>
    <w:link w:val="FooterChar"/>
    <w:uiPriority w:val="99"/>
    <w:unhideWhenUsed/>
    <w:rsid w:val="00FE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81"/>
  </w:style>
  <w:style w:type="table" w:styleId="TableGrid">
    <w:name w:val="Table Grid"/>
    <w:basedOn w:val="TableNormal"/>
    <w:uiPriority w:val="59"/>
    <w:rsid w:val="00FE6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81"/>
  </w:style>
  <w:style w:type="paragraph" w:styleId="Footer">
    <w:name w:val="footer"/>
    <w:basedOn w:val="Normal"/>
    <w:link w:val="FooterChar"/>
    <w:uiPriority w:val="99"/>
    <w:unhideWhenUsed/>
    <w:rsid w:val="00FE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81"/>
  </w:style>
  <w:style w:type="table" w:styleId="TableGrid">
    <w:name w:val="Table Grid"/>
    <w:basedOn w:val="TableNormal"/>
    <w:uiPriority w:val="59"/>
    <w:rsid w:val="00FE6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 Government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foyashleig</dc:creator>
  <cp:lastModifiedBy>stricklan2</cp:lastModifiedBy>
  <cp:revision>2</cp:revision>
  <dcterms:created xsi:type="dcterms:W3CDTF">2011-07-13T14:00:00Z</dcterms:created>
  <dcterms:modified xsi:type="dcterms:W3CDTF">2011-07-13T14:00:00Z</dcterms:modified>
</cp:coreProperties>
</file>